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3831" w14:textId="77777777" w:rsidR="00C4220D" w:rsidRPr="00FC07AF" w:rsidRDefault="00921657" w:rsidP="00B41B17">
      <w:pPr>
        <w:pStyle w:val="10"/>
        <w:shd w:val="clear" w:color="auto" w:fill="auto"/>
      </w:pPr>
      <w:bookmarkStart w:id="0" w:name="_GoBack"/>
      <w:bookmarkEnd w:id="0"/>
      <w:r w:rsidRPr="00FC07AF">
        <w:rPr>
          <w:rFonts w:cs="BIZ UDPゴシック" w:hint="eastAsia"/>
        </w:rPr>
        <w:t>実施</w:t>
      </w:r>
      <w:r w:rsidR="00E2250F" w:rsidRPr="00FC07AF">
        <w:rPr>
          <w:rFonts w:cs="BIZ UDPゴシック"/>
        </w:rPr>
        <w:t>団体等概要書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8"/>
        <w:gridCol w:w="1134"/>
        <w:gridCol w:w="3684"/>
        <w:gridCol w:w="850"/>
        <w:gridCol w:w="2267"/>
      </w:tblGrid>
      <w:tr w:rsidR="00C4220D" w:rsidRPr="006849AD" w14:paraId="67CC147F" w14:textId="77777777" w:rsidTr="002B1604">
        <w:trPr>
          <w:trHeight w:hRule="exact" w:val="491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0E6779" w14:textId="3852BC72" w:rsidR="00C4220D" w:rsidRPr="00C4220D" w:rsidRDefault="002B1604" w:rsidP="002B1604">
            <w:pPr>
              <w:pStyle w:val="12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団体名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46539" w14:textId="77777777" w:rsidR="00C4220D" w:rsidRPr="00C4220D" w:rsidRDefault="00C4220D" w:rsidP="00D375AD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220D" w:rsidRPr="006849AD" w14:paraId="26DF40A1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1558" w:type="dxa"/>
            <w:vMerge w:val="restart"/>
            <w:tcBorders>
              <w:right w:val="dashed" w:sz="4" w:space="0" w:color="auto"/>
            </w:tcBorders>
            <w:vAlign w:val="center"/>
          </w:tcPr>
          <w:p w14:paraId="1B3B2F58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代表者</w:t>
            </w:r>
            <w:proofErr w:type="spellEnd"/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40954" w14:textId="77777777" w:rsidR="00C4220D" w:rsidRPr="00EF2A3F" w:rsidRDefault="00C4220D" w:rsidP="00D375AD">
            <w:pPr>
              <w:widowControl/>
              <w:jc w:val="distribute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氏名</w:t>
            </w:r>
            <w:proofErr w:type="spellEnd"/>
          </w:p>
        </w:tc>
        <w:tc>
          <w:tcPr>
            <w:tcW w:w="36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36A47E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72D4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 w:val="21"/>
                <w:szCs w:val="21"/>
              </w:rPr>
              <w:t>役職名</w:t>
            </w:r>
            <w:proofErr w:type="spellEnd"/>
          </w:p>
        </w:tc>
        <w:tc>
          <w:tcPr>
            <w:tcW w:w="2267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F0F01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478CE011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6"/>
        </w:trPr>
        <w:tc>
          <w:tcPr>
            <w:tcW w:w="1558" w:type="dxa"/>
            <w:vMerge/>
            <w:tcBorders>
              <w:right w:val="dashed" w:sz="4" w:space="0" w:color="auto"/>
            </w:tcBorders>
            <w:vAlign w:val="center"/>
          </w:tcPr>
          <w:p w14:paraId="5DBF1ADB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763082" w14:textId="77777777" w:rsidR="00C4220D" w:rsidRPr="00EF2A3F" w:rsidRDefault="00C4220D" w:rsidP="00D375AD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A2BF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6A15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9624D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358408FF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558" w:type="dxa"/>
            <w:vMerge/>
            <w:tcBorders>
              <w:right w:val="dashed" w:sz="4" w:space="0" w:color="auto"/>
            </w:tcBorders>
            <w:vAlign w:val="center"/>
          </w:tcPr>
          <w:p w14:paraId="027CB995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E99" w14:textId="77777777" w:rsidR="00C4220D" w:rsidRPr="00EF2A3F" w:rsidRDefault="00C4220D" w:rsidP="00D375A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住所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0502B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F2A3F">
              <w:rPr>
                <w:rFonts w:ascii="ＭＳ 明朝" w:eastAsia="ＭＳ 明朝" w:hAnsi="ＭＳ 明朝" w:hint="eastAsia"/>
                <w:szCs w:val="21"/>
              </w:rPr>
              <w:t xml:space="preserve">〒 </w:t>
            </w:r>
            <w:r w:rsidRPr="00EF2A3F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EF2A3F">
              <w:rPr>
                <w:rFonts w:ascii="ＭＳ 明朝" w:eastAsia="ＭＳ 明朝" w:hAnsi="ＭＳ 明朝" w:hint="eastAsia"/>
                <w:szCs w:val="21"/>
              </w:rPr>
              <w:t xml:space="preserve">－ </w:t>
            </w:r>
            <w:r w:rsidRPr="00EF2A3F">
              <w:rPr>
                <w:rFonts w:ascii="ＭＳ 明朝" w:eastAsia="ＭＳ 明朝" w:hAnsi="ＭＳ 明朝"/>
                <w:szCs w:val="21"/>
              </w:rPr>
              <w:t xml:space="preserve">   </w:t>
            </w:r>
          </w:p>
          <w:p w14:paraId="1F204F04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53D6CDA6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58" w:type="dxa"/>
            <w:vMerge/>
            <w:tcBorders>
              <w:right w:val="dashed" w:sz="4" w:space="0" w:color="auto"/>
            </w:tcBorders>
            <w:vAlign w:val="center"/>
          </w:tcPr>
          <w:p w14:paraId="2559EF7C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184" w14:textId="77777777" w:rsidR="00C4220D" w:rsidRPr="00EF2A3F" w:rsidRDefault="00C4220D" w:rsidP="00D375AD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  <w:proofErr w:type="spellEnd"/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F13C9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EF2A3F">
              <w:rPr>
                <w:rFonts w:ascii="ＭＳ 明朝" w:eastAsia="ＭＳ 明朝" w:hAnsi="ＭＳ 明朝" w:hint="eastAsia"/>
                <w:szCs w:val="21"/>
              </w:rPr>
              <w:t>TEL：　　　　　　　　　携　帯：</w:t>
            </w:r>
          </w:p>
        </w:tc>
      </w:tr>
      <w:tr w:rsidR="00C4220D" w:rsidRPr="006849AD" w14:paraId="2F2A497F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58" w:type="dxa"/>
            <w:vMerge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29C4C04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392D" w14:textId="77777777" w:rsidR="00C4220D" w:rsidRPr="00EF2A3F" w:rsidRDefault="00C4220D" w:rsidP="00D375AD">
            <w:pPr>
              <w:widowControl/>
              <w:jc w:val="distribute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0D5F9E">
              <w:rPr>
                <w:rFonts w:ascii="ＭＳ 明朝" w:eastAsia="ＭＳ 明朝" w:hAnsi="ＭＳ 明朝" w:hint="eastAsia"/>
                <w:w w:val="56"/>
                <w:szCs w:val="21"/>
                <w:fitText w:val="945" w:id="-1280101888"/>
              </w:rPr>
              <w:t>メールアドレ</w:t>
            </w:r>
            <w:r w:rsidRPr="000D5F9E">
              <w:rPr>
                <w:rFonts w:ascii="ＭＳ 明朝" w:eastAsia="ＭＳ 明朝" w:hAnsi="ＭＳ 明朝" w:hint="eastAsia"/>
                <w:spacing w:val="13"/>
                <w:w w:val="56"/>
                <w:szCs w:val="21"/>
                <w:fitText w:val="945" w:id="-1280101888"/>
              </w:rPr>
              <w:t>ス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9C7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E675" w14:textId="77777777" w:rsidR="00C4220D" w:rsidRPr="00EF2A3F" w:rsidRDefault="00C4220D" w:rsidP="00D375AD">
            <w:pPr>
              <w:widowControl/>
              <w:ind w:leftChars="-52" w:left="-125" w:rightChars="-52" w:right="-125"/>
              <w:jc w:val="center"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0D5F9E">
              <w:rPr>
                <w:rFonts w:ascii="ＭＳ 明朝" w:eastAsia="ＭＳ 明朝" w:hAnsi="ＭＳ 明朝" w:hint="eastAsia"/>
                <w:w w:val="76"/>
                <w:szCs w:val="21"/>
                <w:fitText w:val="735" w:id="-1280101887"/>
              </w:rPr>
              <w:t>ファク</w:t>
            </w:r>
            <w:r w:rsidRPr="000D5F9E">
              <w:rPr>
                <w:rFonts w:ascii="ＭＳ 明朝" w:eastAsia="ＭＳ 明朝" w:hAnsi="ＭＳ 明朝" w:hint="eastAsia"/>
                <w:spacing w:val="15"/>
                <w:w w:val="76"/>
                <w:szCs w:val="21"/>
                <w:fitText w:val="735" w:id="-1280101887"/>
              </w:rPr>
              <w:t>ス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F510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559B58AE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58" w:type="dxa"/>
            <w:vAlign w:val="center"/>
          </w:tcPr>
          <w:p w14:paraId="04524929" w14:textId="77777777" w:rsidR="00C4220D" w:rsidRPr="00EF2A3F" w:rsidRDefault="00C4220D" w:rsidP="000409A3">
            <w:pPr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設立時期</w:t>
            </w:r>
            <w:proofErr w:type="spellEnd"/>
          </w:p>
        </w:tc>
        <w:tc>
          <w:tcPr>
            <w:tcW w:w="7935" w:type="dxa"/>
            <w:gridSpan w:val="4"/>
            <w:tcBorders>
              <w:top w:val="single" w:sz="4" w:space="0" w:color="auto"/>
            </w:tcBorders>
            <w:vAlign w:val="center"/>
          </w:tcPr>
          <w:p w14:paraId="63CD49F6" w14:textId="77777777" w:rsidR="00C4220D" w:rsidRPr="00EF2A3F" w:rsidRDefault="00C4220D" w:rsidP="00D375AD">
            <w:pPr>
              <w:widowControl/>
              <w:ind w:firstLineChars="600" w:firstLine="1440"/>
              <w:rPr>
                <w:rFonts w:ascii="ＭＳ 明朝" w:eastAsia="ＭＳ 明朝" w:hAnsi="ＭＳ 明朝"/>
                <w:szCs w:val="21"/>
                <w:bdr w:val="single" w:sz="4" w:space="0" w:color="auto"/>
              </w:rPr>
            </w:pPr>
            <w:r w:rsidRPr="00EF2A3F">
              <w:rPr>
                <w:rFonts w:ascii="ＭＳ 明朝" w:eastAsia="ＭＳ 明朝" w:hAnsi="ＭＳ 明朝" w:hint="eastAsia"/>
                <w:szCs w:val="21"/>
              </w:rPr>
              <w:t>年　　　月</w:t>
            </w:r>
          </w:p>
        </w:tc>
      </w:tr>
      <w:tr w:rsidR="00C4220D" w:rsidRPr="006849AD" w14:paraId="4A34DDB0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558" w:type="dxa"/>
            <w:vAlign w:val="center"/>
          </w:tcPr>
          <w:p w14:paraId="43A5DDC8" w14:textId="77777777" w:rsidR="00C4220D" w:rsidRPr="00EF2A3F" w:rsidRDefault="00C4220D" w:rsidP="000409A3">
            <w:pPr>
              <w:widowControl/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会員数</w:t>
            </w:r>
            <w:proofErr w:type="spellEnd"/>
          </w:p>
        </w:tc>
        <w:tc>
          <w:tcPr>
            <w:tcW w:w="7935" w:type="dxa"/>
            <w:gridSpan w:val="4"/>
            <w:vAlign w:val="center"/>
          </w:tcPr>
          <w:p w14:paraId="4D3A21F0" w14:textId="77777777" w:rsidR="00C4220D" w:rsidRPr="00EF2A3F" w:rsidRDefault="00C4220D" w:rsidP="00D375AD">
            <w:pPr>
              <w:widowControl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EF2A3F">
              <w:rPr>
                <w:rFonts w:ascii="ＭＳ 明朝" w:eastAsia="ＭＳ 明朝" w:hAnsi="ＭＳ 明朝" w:hint="eastAsia"/>
                <w:szCs w:val="21"/>
                <w:lang w:eastAsia="ja-JP"/>
              </w:rPr>
              <w:t xml:space="preserve">　　　　　　人（うち徳島市内在住・在勤・在学の会員　　　　人）</w:t>
            </w:r>
          </w:p>
        </w:tc>
      </w:tr>
      <w:tr w:rsidR="00C4220D" w:rsidRPr="006849AD" w14:paraId="5F3D341D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32"/>
        </w:trPr>
        <w:tc>
          <w:tcPr>
            <w:tcW w:w="1558" w:type="dxa"/>
            <w:vAlign w:val="center"/>
          </w:tcPr>
          <w:p w14:paraId="6929792F" w14:textId="77777777" w:rsidR="00C4220D" w:rsidRPr="00EF2A3F" w:rsidRDefault="00C4220D" w:rsidP="000409A3">
            <w:pPr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活動目的</w:t>
            </w:r>
            <w:proofErr w:type="spellEnd"/>
          </w:p>
        </w:tc>
        <w:tc>
          <w:tcPr>
            <w:tcW w:w="7935" w:type="dxa"/>
            <w:gridSpan w:val="4"/>
          </w:tcPr>
          <w:p w14:paraId="771AEE84" w14:textId="77777777" w:rsidR="00C4220D" w:rsidRPr="00EF2A3F" w:rsidRDefault="00C4220D" w:rsidP="00D375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20D" w:rsidRPr="006849AD" w14:paraId="5A3B211A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81"/>
        </w:trPr>
        <w:tc>
          <w:tcPr>
            <w:tcW w:w="1558" w:type="dxa"/>
            <w:vAlign w:val="center"/>
          </w:tcPr>
          <w:p w14:paraId="4A05279B" w14:textId="77777777" w:rsidR="00C4220D" w:rsidRPr="00EF2A3F" w:rsidRDefault="00C4220D" w:rsidP="000409A3">
            <w:pPr>
              <w:rPr>
                <w:rFonts w:ascii="ＭＳ 明朝" w:eastAsia="ＭＳ 明朝" w:hAnsi="ＭＳ 明朝"/>
                <w:szCs w:val="21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szCs w:val="21"/>
              </w:rPr>
              <w:t>活動内容</w:t>
            </w:r>
            <w:proofErr w:type="spellEnd"/>
          </w:p>
        </w:tc>
        <w:tc>
          <w:tcPr>
            <w:tcW w:w="7935" w:type="dxa"/>
            <w:gridSpan w:val="4"/>
          </w:tcPr>
          <w:p w14:paraId="42CD54CD" w14:textId="77777777" w:rsidR="00C4220D" w:rsidRPr="00EF2A3F" w:rsidRDefault="00C4220D" w:rsidP="00D375AD">
            <w:pPr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EF2A3F">
              <w:rPr>
                <w:rFonts w:ascii="ＭＳ 明朝" w:eastAsia="ＭＳ 明朝" w:hAnsi="ＭＳ 明朝" w:hint="eastAsia"/>
                <w:sz w:val="20"/>
                <w:szCs w:val="21"/>
                <w:lang w:eastAsia="ja-JP"/>
              </w:rPr>
              <w:t>※男女共同参画推進の取組について記入してください</w:t>
            </w:r>
          </w:p>
        </w:tc>
      </w:tr>
      <w:tr w:rsidR="00C4220D" w:rsidRPr="006849AD" w14:paraId="41A0485C" w14:textId="77777777" w:rsidTr="00C4220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558" w:type="dxa"/>
            <w:vAlign w:val="center"/>
          </w:tcPr>
          <w:p w14:paraId="2971BA1D" w14:textId="77777777" w:rsidR="00C4220D" w:rsidRPr="00EF2A3F" w:rsidRDefault="00C4220D" w:rsidP="000409A3">
            <w:pPr>
              <w:rPr>
                <w:rFonts w:ascii="ＭＳ 明朝" w:eastAsia="ＭＳ 明朝" w:hAnsi="ＭＳ 明朝"/>
                <w:color w:val="FF0000"/>
                <w:szCs w:val="21"/>
                <w:bdr w:val="single" w:sz="4" w:space="0" w:color="auto"/>
              </w:rPr>
            </w:pPr>
            <w:proofErr w:type="spellStart"/>
            <w:r w:rsidRPr="00EF2A3F">
              <w:rPr>
                <w:rFonts w:ascii="ＭＳ 明朝" w:eastAsia="ＭＳ 明朝" w:hAnsi="ＭＳ 明朝" w:hint="eastAsia"/>
                <w:w w:val="94"/>
                <w:szCs w:val="21"/>
                <w:fitText w:val="1365" w:id="-1280101886"/>
              </w:rPr>
              <w:t>主な活動場</w:t>
            </w:r>
            <w:r w:rsidRPr="00EF2A3F">
              <w:rPr>
                <w:rFonts w:ascii="ＭＳ 明朝" w:eastAsia="ＭＳ 明朝" w:hAnsi="ＭＳ 明朝" w:hint="eastAsia"/>
                <w:spacing w:val="15"/>
                <w:w w:val="94"/>
                <w:szCs w:val="21"/>
                <w:fitText w:val="1365" w:id="-1280101886"/>
              </w:rPr>
              <w:t>所</w:t>
            </w:r>
            <w:proofErr w:type="spellEnd"/>
          </w:p>
        </w:tc>
        <w:tc>
          <w:tcPr>
            <w:tcW w:w="7935" w:type="dxa"/>
            <w:gridSpan w:val="4"/>
            <w:vAlign w:val="center"/>
          </w:tcPr>
          <w:p w14:paraId="0AFDB1F2" w14:textId="77777777" w:rsidR="00C4220D" w:rsidRPr="00EF2A3F" w:rsidRDefault="00C4220D" w:rsidP="00D375AD">
            <w:pPr>
              <w:rPr>
                <w:rFonts w:ascii="ＭＳ 明朝" w:eastAsia="ＭＳ 明朝" w:hAnsi="ＭＳ 明朝"/>
                <w:color w:val="FF0000"/>
                <w:szCs w:val="21"/>
                <w:bdr w:val="single" w:sz="4" w:space="0" w:color="auto"/>
              </w:rPr>
            </w:pPr>
          </w:p>
        </w:tc>
      </w:tr>
      <w:tr w:rsidR="004C4867" w:rsidRPr="00FC07AF" w14:paraId="5EF96720" w14:textId="77777777" w:rsidTr="00C4220D">
        <w:trPr>
          <w:trHeight w:hRule="exact" w:val="830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BB305" w14:textId="77777777" w:rsidR="004C4867" w:rsidRPr="00FC07AF" w:rsidRDefault="00E2250F" w:rsidP="000409A3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団体のホームページ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76B2" w14:textId="107EA63F" w:rsidR="004C4867" w:rsidRPr="00FC07AF" w:rsidRDefault="00E2250F" w:rsidP="00924787">
            <w:pPr>
              <w:pStyle w:val="12"/>
              <w:shd w:val="clear" w:color="auto" w:fill="auto"/>
              <w:spacing w:after="0"/>
              <w:ind w:firstLineChars="100" w:firstLine="240"/>
            </w:pPr>
            <w:r w:rsidRPr="00FC07AF">
              <w:rPr>
                <w:rFonts w:cs="BIZ UDPゴシック"/>
              </w:rPr>
              <w:t xml:space="preserve">有・無 </w:t>
            </w:r>
            <w:r w:rsidR="0037065A" w:rsidRPr="00FC07AF">
              <w:rPr>
                <w:rFonts w:cs="BIZ UDPゴシック" w:hint="eastAsia"/>
              </w:rPr>
              <w:t xml:space="preserve">　</w:t>
            </w:r>
            <w:r w:rsidR="00924787">
              <w:rPr>
                <w:rFonts w:cs="BIZ UDPゴシック"/>
              </w:rPr>
              <w:t>アドレス</w:t>
            </w:r>
            <w:r w:rsidR="00924787">
              <w:rPr>
                <w:rFonts w:cs="BIZ UDPゴシック" w:hint="eastAsia"/>
              </w:rPr>
              <w:t>：</w:t>
            </w:r>
          </w:p>
        </w:tc>
      </w:tr>
      <w:tr w:rsidR="004C4867" w:rsidRPr="00FC07AF" w14:paraId="470DDF4C" w14:textId="77777777" w:rsidTr="00C4220D">
        <w:trPr>
          <w:trHeight w:hRule="exact" w:val="2309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61603" w14:textId="77777777" w:rsidR="004C4867" w:rsidRPr="00FC07AF" w:rsidRDefault="00E2250F">
            <w:pPr>
              <w:pStyle w:val="12"/>
              <w:shd w:val="clear" w:color="auto" w:fill="auto"/>
              <w:spacing w:after="0"/>
            </w:pPr>
            <w:r w:rsidRPr="00FC07AF">
              <w:rPr>
                <w:rFonts w:cs="BIZ UDPゴシック"/>
              </w:rPr>
              <w:t>その他、添付書類</w:t>
            </w:r>
          </w:p>
        </w:tc>
        <w:tc>
          <w:tcPr>
            <w:tcW w:w="7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F137" w14:textId="036852C2" w:rsidR="004C4867" w:rsidRPr="00924787" w:rsidRDefault="00924787" w:rsidP="00924787">
            <w:pPr>
              <w:pStyle w:val="12"/>
              <w:shd w:val="clear" w:color="auto" w:fill="auto"/>
              <w:ind w:left="240" w:hangingChars="100" w:hanging="240"/>
              <w:rPr>
                <w:rFonts w:cs="BIZ UDPゴシック"/>
              </w:rPr>
            </w:pPr>
            <w:r>
              <w:rPr>
                <w:rFonts w:cs="BIZ UDPゴシック" w:hint="eastAsia"/>
                <w:lang w:val="en-US" w:bidi="en-US"/>
              </w:rPr>
              <w:t>⑴</w:t>
            </w:r>
            <w:r w:rsidR="00E2250F" w:rsidRPr="00FC07AF">
              <w:rPr>
                <w:rFonts w:cs="BIZ UDPゴシック"/>
                <w:lang w:val="en-US" w:bidi="en-US"/>
              </w:rPr>
              <w:t>団体の定款、規約又は会則、決算書及び監査報告</w:t>
            </w:r>
            <w:r w:rsidR="001C5AA7">
              <w:rPr>
                <w:rFonts w:cs="BIZ UDPゴシック"/>
              </w:rPr>
              <w:t>書</w:t>
            </w:r>
            <w:r w:rsidR="00E2250F" w:rsidRPr="00FC07AF">
              <w:rPr>
                <w:rFonts w:cs="BIZ UDPゴシック"/>
              </w:rPr>
              <w:t>若しくは総会資料、パンフレットなど</w:t>
            </w:r>
          </w:p>
          <w:p w14:paraId="51FCB4EE" w14:textId="1E4A9475" w:rsidR="004C4867" w:rsidRPr="00FC07AF" w:rsidRDefault="00924787">
            <w:pPr>
              <w:pStyle w:val="12"/>
              <w:shd w:val="clear" w:color="auto" w:fill="auto"/>
            </w:pPr>
            <w:r>
              <w:rPr>
                <w:rFonts w:cs="BIZ UDPゴシック" w:hint="eastAsia"/>
                <w:lang w:val="en-US" w:bidi="en-US"/>
              </w:rPr>
              <w:t>⑵</w:t>
            </w:r>
            <w:r w:rsidR="00E2250F" w:rsidRPr="00FC07AF">
              <w:rPr>
                <w:rFonts w:cs="BIZ UDPゴシック"/>
                <w:lang w:val="en-US" w:bidi="en-US"/>
              </w:rPr>
              <w:t>団体構成員名簿</w:t>
            </w:r>
            <w:r w:rsidR="00201196">
              <w:rPr>
                <w:rFonts w:cs="BIZ UDPゴシック" w:hint="eastAsia"/>
                <w:lang w:val="en-US" w:bidi="en-US"/>
              </w:rPr>
              <w:t>（別紙１）</w:t>
            </w:r>
          </w:p>
          <w:p w14:paraId="6AB1EE3F" w14:textId="4FC6A941" w:rsidR="004C4867" w:rsidRPr="00924787" w:rsidRDefault="00924787" w:rsidP="00C4220D">
            <w:pPr>
              <w:pStyle w:val="12"/>
              <w:shd w:val="clear" w:color="auto" w:fill="auto"/>
              <w:ind w:left="240" w:hangingChars="100" w:hanging="240"/>
              <w:rPr>
                <w:rFonts w:cs="BIZ UDPゴシック"/>
              </w:rPr>
            </w:pPr>
            <w:r>
              <w:rPr>
                <w:rFonts w:cs="BIZ UDPゴシック" w:hint="eastAsia"/>
                <w:lang w:val="en-US" w:bidi="en-US"/>
              </w:rPr>
              <w:t>⑶</w:t>
            </w:r>
            <w:r w:rsidR="00E2250F" w:rsidRPr="00FC07AF">
              <w:rPr>
                <w:rFonts w:cs="BIZ UDPゴシック"/>
                <w:lang w:val="en-US" w:bidi="en-US"/>
              </w:rPr>
              <w:t>前年度</w:t>
            </w:r>
            <w:r w:rsidR="00C4220D">
              <w:rPr>
                <w:rFonts w:cs="BIZ UDPゴシック" w:hint="eastAsia"/>
                <w:lang w:val="en-US" w:bidi="en-US"/>
              </w:rPr>
              <w:t>実施</w:t>
            </w:r>
            <w:r w:rsidR="00E2250F" w:rsidRPr="00FC07AF">
              <w:rPr>
                <w:rFonts w:cs="BIZ UDPゴシック"/>
                <w:lang w:val="en-US" w:bidi="en-US"/>
              </w:rPr>
              <w:t>事業のチラシ、プログラムなど</w:t>
            </w:r>
            <w:r w:rsidR="00E2250F" w:rsidRPr="00FC07AF">
              <w:rPr>
                <w:rFonts w:cs="BIZ UDPゴシック"/>
              </w:rPr>
              <w:t>活動状況が分かる資料</w:t>
            </w:r>
          </w:p>
        </w:tc>
      </w:tr>
    </w:tbl>
    <w:p w14:paraId="7A3C3C79" w14:textId="0AAA8ED6" w:rsidR="004C4867" w:rsidRDefault="00C81DE1" w:rsidP="001C5AA7">
      <w:pPr>
        <w:pStyle w:val="10"/>
        <w:shd w:val="clear" w:color="auto" w:fill="auto"/>
        <w:jc w:val="left"/>
        <w:rPr>
          <w:rFonts w:cs="BIZ UDPゴシック"/>
        </w:rPr>
      </w:pPr>
      <w:r w:rsidRPr="00FC07AF">
        <w:rPr>
          <w:rFonts w:cs="BIZ UDPゴシック" w:hint="eastAsia"/>
        </w:rPr>
        <w:t>※</w:t>
      </w:r>
      <w:r w:rsidR="00E2250F" w:rsidRPr="00FC07AF">
        <w:rPr>
          <w:rFonts w:cs="BIZ UDPゴシック"/>
        </w:rPr>
        <w:t>活動</w:t>
      </w:r>
      <w:r w:rsidR="00766C48">
        <w:rPr>
          <w:rFonts w:cs="BIZ UDPゴシック" w:hint="eastAsia"/>
        </w:rPr>
        <w:t>内容</w:t>
      </w:r>
      <w:r w:rsidRPr="00FC07AF">
        <w:rPr>
          <w:rFonts w:cs="BIZ UDPゴシック" w:hint="eastAsia"/>
        </w:rPr>
        <w:t>等</w:t>
      </w:r>
      <w:r w:rsidR="00E2250F" w:rsidRPr="00FC07AF">
        <w:rPr>
          <w:rFonts w:cs="BIZ UDPゴシック"/>
        </w:rPr>
        <w:t>について欄が足りない場合裏面を使用してください。</w:t>
      </w:r>
    </w:p>
    <w:p w14:paraId="55F6A298" w14:textId="207C615A" w:rsidR="00924787" w:rsidRDefault="00924787" w:rsidP="001C5AA7">
      <w:pPr>
        <w:pStyle w:val="10"/>
        <w:shd w:val="clear" w:color="auto" w:fill="auto"/>
        <w:jc w:val="left"/>
      </w:pPr>
    </w:p>
    <w:tbl>
      <w:tblPr>
        <w:tblStyle w:val="a3"/>
        <w:tblpPr w:leftFromText="142" w:rightFromText="142" w:tblpY="297"/>
        <w:tblW w:w="0" w:type="auto"/>
        <w:tblLook w:val="04A0" w:firstRow="1" w:lastRow="0" w:firstColumn="1" w:lastColumn="0" w:noHBand="0" w:noVBand="1"/>
      </w:tblPr>
      <w:tblGrid>
        <w:gridCol w:w="8488"/>
      </w:tblGrid>
      <w:tr w:rsidR="0009163C" w14:paraId="3B5EB83A" w14:textId="77777777" w:rsidTr="0009163C">
        <w:trPr>
          <w:trHeight w:val="12897"/>
        </w:trPr>
        <w:tc>
          <w:tcPr>
            <w:tcW w:w="8519" w:type="dxa"/>
          </w:tcPr>
          <w:p w14:paraId="5A6DA4F9" w14:textId="5E45B95A" w:rsidR="0009163C" w:rsidRDefault="007B18E9" w:rsidP="00766C48">
            <w:pPr>
              <w:pStyle w:val="10"/>
              <w:shd w:val="clear" w:color="auto" w:fill="auto"/>
              <w:jc w:val="left"/>
            </w:pPr>
            <w:r>
              <w:rPr>
                <w:rFonts w:hint="eastAsia"/>
              </w:rPr>
              <w:lastRenderedPageBreak/>
              <w:t>【活動内容</w:t>
            </w:r>
            <w:r w:rsidR="0009163C">
              <w:rPr>
                <w:rFonts w:hint="eastAsia"/>
              </w:rPr>
              <w:t>など】</w:t>
            </w:r>
          </w:p>
        </w:tc>
      </w:tr>
    </w:tbl>
    <w:p w14:paraId="5EAF860C" w14:textId="77777777" w:rsidR="0009163C" w:rsidRPr="001C5AA7" w:rsidRDefault="0009163C" w:rsidP="001C5AA7">
      <w:pPr>
        <w:pStyle w:val="10"/>
        <w:shd w:val="clear" w:color="auto" w:fill="auto"/>
        <w:jc w:val="left"/>
      </w:pPr>
    </w:p>
    <w:p w14:paraId="620D4130" w14:textId="1F8A591C" w:rsidR="004C4867" w:rsidRPr="00FC07AF" w:rsidRDefault="004C4867">
      <w:pPr>
        <w:spacing w:line="1" w:lineRule="exact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4C4867" w:rsidRPr="00FC07AF" w:rsidSect="00C42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701" w:bottom="1418" w:left="1701" w:header="658" w:footer="73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6CD0C" w14:textId="77777777" w:rsidR="0015709C" w:rsidRDefault="0015709C">
      <w:r>
        <w:separator/>
      </w:r>
    </w:p>
  </w:endnote>
  <w:endnote w:type="continuationSeparator" w:id="0">
    <w:p w14:paraId="010F293E" w14:textId="77777777" w:rsidR="0015709C" w:rsidRDefault="001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9346C" w14:textId="77777777" w:rsidR="000D5F9E" w:rsidRDefault="000D5F9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E801A" w14:textId="77777777" w:rsidR="000D5F9E" w:rsidRDefault="000D5F9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51361" w14:textId="77777777" w:rsidR="000D5F9E" w:rsidRDefault="000D5F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AD537" w14:textId="77777777" w:rsidR="0015709C" w:rsidRDefault="0015709C"/>
  </w:footnote>
  <w:footnote w:type="continuationSeparator" w:id="0">
    <w:p w14:paraId="5408F5BB" w14:textId="77777777" w:rsidR="0015709C" w:rsidRDefault="001570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5A6D2" w14:textId="77777777" w:rsidR="000D5F9E" w:rsidRDefault="000D5F9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1B7BD" w14:textId="14C32E30" w:rsidR="00B622B3" w:rsidRDefault="00B622B3">
    <w:pPr>
      <w:pStyle w:val="a8"/>
    </w:pPr>
    <w:r>
      <w:rPr>
        <w:rFonts w:ascii="ＭＳ 明朝" w:eastAsia="ＭＳ 明朝" w:hAnsi="ＭＳ 明朝" w:cs="ＭＳ 明朝" w:hint="eastAsia"/>
        <w:lang w:eastAsia="ja-JP"/>
      </w:rPr>
      <w:t>様式第２号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B1614" w14:textId="77777777" w:rsidR="000D5F9E" w:rsidRDefault="000D5F9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67"/>
    <w:rsid w:val="000409A3"/>
    <w:rsid w:val="0009163C"/>
    <w:rsid w:val="000A5103"/>
    <w:rsid w:val="000D5F9E"/>
    <w:rsid w:val="0015709C"/>
    <w:rsid w:val="001B3B93"/>
    <w:rsid w:val="001C5AA7"/>
    <w:rsid w:val="00201196"/>
    <w:rsid w:val="00225300"/>
    <w:rsid w:val="00225DAA"/>
    <w:rsid w:val="002B1604"/>
    <w:rsid w:val="002D3FDF"/>
    <w:rsid w:val="0037065A"/>
    <w:rsid w:val="004C4867"/>
    <w:rsid w:val="006411F5"/>
    <w:rsid w:val="00662757"/>
    <w:rsid w:val="00766C48"/>
    <w:rsid w:val="007B18E9"/>
    <w:rsid w:val="007B373E"/>
    <w:rsid w:val="00833A69"/>
    <w:rsid w:val="00921657"/>
    <w:rsid w:val="00924787"/>
    <w:rsid w:val="00977608"/>
    <w:rsid w:val="009A2921"/>
    <w:rsid w:val="009F5708"/>
    <w:rsid w:val="00B41B17"/>
    <w:rsid w:val="00B622B3"/>
    <w:rsid w:val="00C051F9"/>
    <w:rsid w:val="00C4220D"/>
    <w:rsid w:val="00C65C6F"/>
    <w:rsid w:val="00C81DE1"/>
    <w:rsid w:val="00CF39B5"/>
    <w:rsid w:val="00D940EA"/>
    <w:rsid w:val="00E2250F"/>
    <w:rsid w:val="00E5402F"/>
    <w:rsid w:val="00EF2A3F"/>
    <w:rsid w:val="00F83994"/>
    <w:rsid w:val="00F85161"/>
    <w:rsid w:val="00F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9D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5161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85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5161"/>
    <w:rPr>
      <w:rFonts w:eastAsia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2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247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2024-04-17T03:03:00Z</dcterms:created>
  <dcterms:modified xsi:type="dcterms:W3CDTF">2024-04-17T03:03:00Z</dcterms:modified>
</cp:coreProperties>
</file>